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84" w:rsidRDefault="00743CBD" w:rsidP="00077B84">
      <w:pPr>
        <w:spacing w:after="90" w:line="240" w:lineRule="auto"/>
        <w:jc w:val="center"/>
        <w:outlineLvl w:val="2"/>
        <w:rPr>
          <w:rFonts w:ascii="Arial" w:eastAsia="Times New Roman" w:hAnsi="Arial" w:cs="Arial"/>
          <w:color w:val="004099"/>
          <w:sz w:val="27"/>
          <w:szCs w:val="27"/>
          <w:lang w:eastAsia="ru-RU"/>
        </w:rPr>
      </w:pPr>
      <w:r w:rsidRPr="00743CBD">
        <w:rPr>
          <w:rFonts w:ascii="Arial" w:eastAsia="Times New Roman" w:hAnsi="Arial" w:cs="Arial"/>
          <w:color w:val="004099"/>
          <w:sz w:val="27"/>
          <w:szCs w:val="27"/>
          <w:lang w:eastAsia="ru-RU"/>
        </w:rPr>
        <w:t xml:space="preserve">Перечень контрольных мероприятий </w:t>
      </w:r>
      <w:r>
        <w:rPr>
          <w:rFonts w:ascii="Arial" w:eastAsia="Times New Roman" w:hAnsi="Arial" w:cs="Arial"/>
          <w:color w:val="004099"/>
          <w:sz w:val="27"/>
          <w:szCs w:val="27"/>
          <w:lang w:eastAsia="ru-RU"/>
        </w:rPr>
        <w:t xml:space="preserve">Контрольно-счетной комиссии муниципального района «Медынский район» </w:t>
      </w:r>
      <w:r w:rsidRPr="00743CBD">
        <w:rPr>
          <w:rFonts w:ascii="Arial" w:eastAsia="Times New Roman" w:hAnsi="Arial" w:cs="Arial"/>
          <w:color w:val="004099"/>
          <w:sz w:val="27"/>
          <w:szCs w:val="27"/>
          <w:lang w:eastAsia="ru-RU"/>
        </w:rPr>
        <w:t>за 20</w:t>
      </w:r>
      <w:r w:rsidR="00761CA0">
        <w:rPr>
          <w:rFonts w:ascii="Arial" w:eastAsia="Times New Roman" w:hAnsi="Arial" w:cs="Arial"/>
          <w:color w:val="004099"/>
          <w:sz w:val="27"/>
          <w:szCs w:val="27"/>
          <w:lang w:eastAsia="ru-RU"/>
        </w:rPr>
        <w:t>2</w:t>
      </w:r>
      <w:r w:rsidR="00112F75">
        <w:rPr>
          <w:rFonts w:ascii="Arial" w:eastAsia="Times New Roman" w:hAnsi="Arial" w:cs="Arial"/>
          <w:color w:val="004099"/>
          <w:sz w:val="27"/>
          <w:szCs w:val="27"/>
          <w:lang w:eastAsia="ru-RU"/>
        </w:rPr>
        <w:t>2</w:t>
      </w:r>
      <w:r w:rsidRPr="00743CBD">
        <w:rPr>
          <w:rFonts w:ascii="Arial" w:eastAsia="Times New Roman" w:hAnsi="Arial" w:cs="Arial"/>
          <w:color w:val="004099"/>
          <w:sz w:val="27"/>
          <w:szCs w:val="27"/>
          <w:lang w:eastAsia="ru-RU"/>
        </w:rPr>
        <w:t xml:space="preserve"> год</w:t>
      </w:r>
      <w:r w:rsidR="00761CA0">
        <w:rPr>
          <w:rFonts w:ascii="Arial" w:eastAsia="Times New Roman" w:hAnsi="Arial" w:cs="Arial"/>
          <w:color w:val="004099"/>
          <w:sz w:val="27"/>
          <w:szCs w:val="27"/>
          <w:lang w:eastAsia="ru-RU"/>
        </w:rPr>
        <w:t>а</w:t>
      </w:r>
      <w:r w:rsidR="00077B84">
        <w:rPr>
          <w:rFonts w:ascii="Arial" w:eastAsia="Times New Roman" w:hAnsi="Arial" w:cs="Arial"/>
          <w:color w:val="004099"/>
          <w:sz w:val="27"/>
          <w:szCs w:val="27"/>
          <w:lang w:eastAsia="ru-RU"/>
        </w:rPr>
        <w:t xml:space="preserve"> </w:t>
      </w:r>
    </w:p>
    <w:p w:rsidR="00921353" w:rsidRPr="00743CBD" w:rsidRDefault="00921353" w:rsidP="00743CBD">
      <w:pPr>
        <w:spacing w:after="90" w:line="240" w:lineRule="auto"/>
        <w:jc w:val="center"/>
        <w:outlineLvl w:val="2"/>
        <w:rPr>
          <w:rFonts w:ascii="Arial" w:eastAsia="Times New Roman" w:hAnsi="Arial" w:cs="Arial"/>
          <w:color w:val="004099"/>
          <w:sz w:val="16"/>
          <w:szCs w:val="16"/>
          <w:lang w:eastAsia="ru-RU"/>
        </w:rPr>
      </w:pPr>
    </w:p>
    <w:tbl>
      <w:tblPr>
        <w:tblW w:w="10633" w:type="dxa"/>
        <w:tblCellSpacing w:w="15" w:type="dxa"/>
        <w:tblInd w:w="-224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"/>
        <w:gridCol w:w="3747"/>
        <w:gridCol w:w="1559"/>
        <w:gridCol w:w="1370"/>
        <w:gridCol w:w="639"/>
        <w:gridCol w:w="1109"/>
        <w:gridCol w:w="1844"/>
      </w:tblGrid>
      <w:tr w:rsidR="002C527D" w:rsidRPr="00743CBD" w:rsidTr="00B811A3">
        <w:trPr>
          <w:trHeight w:val="654"/>
          <w:tblCellSpacing w:w="15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CBD" w:rsidRPr="00743CBD" w:rsidRDefault="00743CBD" w:rsidP="00743CB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743CBD"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  <w:t>NN</w:t>
            </w:r>
          </w:p>
        </w:tc>
        <w:tc>
          <w:tcPr>
            <w:tcW w:w="3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CBD" w:rsidRPr="00743CBD" w:rsidRDefault="00743CBD" w:rsidP="00743CB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743CBD"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CBD" w:rsidRPr="00743CBD" w:rsidRDefault="00743CBD" w:rsidP="00743CB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743CBD"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  <w:t>Ответственный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CBD" w:rsidRPr="00743CBD" w:rsidRDefault="00743CBD" w:rsidP="00743CB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743CBD"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  <w:t xml:space="preserve">Дата </w:t>
            </w:r>
            <w:r w:rsidRPr="00743CBD"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  <w:br/>
              <w:t> </w:t>
            </w:r>
            <w:r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  <w:t>проведения</w:t>
            </w:r>
            <w:r w:rsidR="009904E7"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  <w:t>, № акта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CBD" w:rsidRPr="00743CBD" w:rsidRDefault="00743CBD" w:rsidP="00743CB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743CBD"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  <w:t>№ пункта плана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CBD" w:rsidRPr="00743CBD" w:rsidRDefault="00743CBD" w:rsidP="00743CB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743CBD"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  <w:t>Документы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27D" w:rsidRDefault="002C527D" w:rsidP="00743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Представление/</w:t>
            </w:r>
          </w:p>
          <w:p w:rsidR="002C527D" w:rsidRDefault="002C527D" w:rsidP="00743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Предписание</w:t>
            </w:r>
          </w:p>
          <w:p w:rsidR="00743CBD" w:rsidRPr="00743CBD" w:rsidRDefault="00743CBD" w:rsidP="00743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743CBD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Снято с контроля</w:t>
            </w:r>
          </w:p>
        </w:tc>
      </w:tr>
      <w:tr w:rsidR="00112F75" w:rsidRPr="00743CBD" w:rsidTr="00DF3467">
        <w:trPr>
          <w:tblCellSpacing w:w="15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F75" w:rsidRPr="00112F75" w:rsidRDefault="00DF3467" w:rsidP="00DF3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F75" w:rsidRPr="00112F75" w:rsidRDefault="00112F75" w:rsidP="007469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2F75">
              <w:rPr>
                <w:rFonts w:ascii="Arial" w:hAnsi="Arial" w:cs="Arial"/>
                <w:sz w:val="20"/>
                <w:szCs w:val="20"/>
              </w:rPr>
              <w:t>Контроль результатов реализации подпрограммы «Организации транспортного обслуживания населения на территории Калужской области государственной программы Калужской области «Экономическое развитие в Калужской области» за 2021 год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F75" w:rsidRPr="00112F75" w:rsidRDefault="00112F75" w:rsidP="00921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Никитина С.В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F75" w:rsidRPr="00112F75" w:rsidRDefault="00112F75" w:rsidP="0074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11.03.2022-21.03.2022, №1 от 21.03.2022г.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F75" w:rsidRPr="00112F75" w:rsidRDefault="00145A92" w:rsidP="00A62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F75" w:rsidRPr="00112F75" w:rsidRDefault="00112F75" w:rsidP="00C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C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F75" w:rsidRPr="00112F75" w:rsidRDefault="00112F75" w:rsidP="00E024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Совместное контрольное мероприятие с КСП Калужской области</w:t>
            </w:r>
          </w:p>
        </w:tc>
      </w:tr>
      <w:tr w:rsidR="00112F75" w:rsidRPr="00743CBD" w:rsidTr="00B811A3">
        <w:trPr>
          <w:trHeight w:val="772"/>
          <w:tblCellSpacing w:w="15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F75" w:rsidRPr="00743CBD" w:rsidRDefault="00DF3467" w:rsidP="00DF3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F75" w:rsidRPr="00743CBD" w:rsidRDefault="00112F75" w:rsidP="00112F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Внешняя проверка годового отчета об исполнении бюджета СП «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Михеево</w:t>
            </w:r>
            <w:proofErr w:type="spellEnd"/>
            <w:r w:rsidRPr="001C2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за 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год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F75" w:rsidRPr="009904E7" w:rsidRDefault="00112F75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Никитина С.В.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F75" w:rsidRPr="009904E7" w:rsidRDefault="00145A92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  <w:r w:rsidR="00112F75"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 w:rsidR="00112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3.2022</w:t>
            </w:r>
            <w:r w:rsidR="00112F75"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112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  <w:r w:rsidR="00112F75"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 w:rsidR="00112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112F75"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</w:t>
            </w:r>
            <w:r w:rsidR="00112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  <w:r w:rsidR="00112F75"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</w:p>
          <w:p w:rsidR="00112F75" w:rsidRPr="00743CBD" w:rsidRDefault="00112F75" w:rsidP="00112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3.2022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F75" w:rsidRPr="00743CBD" w:rsidRDefault="00145A92" w:rsidP="00145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F75" w:rsidRPr="00743CBD" w:rsidRDefault="00112F75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F75" w:rsidRPr="00743CBD" w:rsidRDefault="00112F75" w:rsidP="00145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Представление №1 от 2</w:t>
            </w:r>
            <w:r w:rsidR="00145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 w:rsidR="00145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.202</w:t>
            </w:r>
            <w:r w:rsidR="00145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</w:tr>
      <w:tr w:rsidR="002C527D" w:rsidRPr="00743CBD" w:rsidTr="00DF3467">
        <w:trPr>
          <w:tblCellSpacing w:w="15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CBD" w:rsidRPr="00743CBD" w:rsidRDefault="00DF3467" w:rsidP="00DF3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CBD" w:rsidRPr="00743CBD" w:rsidRDefault="00051DA4" w:rsidP="00145A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" w:history="1">
              <w:r w:rsidR="007469B9" w:rsidRPr="009904E7">
                <w:rPr>
                  <w:rStyle w:val="a5"/>
                  <w:rFonts w:ascii="Arial" w:eastAsia="Times New Roman" w:hAnsi="Arial" w:cs="Arial"/>
                  <w:color w:val="auto"/>
                  <w:sz w:val="20"/>
                  <w:szCs w:val="20"/>
                  <w:u w:val="none"/>
                  <w:lang w:eastAsia="ru-RU"/>
                </w:rPr>
                <w:t>Аудит</w:t>
              </w:r>
            </w:hyperlink>
            <w:r w:rsidR="007469B9"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сфере закупок, а также соблюдение требований действующего законодательства в сфере закупок в 20</w:t>
            </w:r>
            <w:r w:rsidR="007469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145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7469B9"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году </w:t>
            </w:r>
            <w:r w:rsidR="007469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Администрацией сельского поселения «</w:t>
            </w:r>
            <w:r w:rsidR="00145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="00145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Михеево</w:t>
            </w:r>
            <w:proofErr w:type="spellEnd"/>
            <w:r w:rsidR="007469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hyperlink r:id="rId6" w:history="1">
              <w:r w:rsidR="007469B9" w:rsidRPr="009904E7">
                <w:rPr>
                  <w:rStyle w:val="a5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CBD" w:rsidRPr="00743CBD" w:rsidRDefault="007469B9" w:rsidP="00921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Никитина С.В.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78B" w:rsidRPr="009904E7" w:rsidRDefault="00145A92" w:rsidP="0074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  <w:r w:rsidR="00743CBD"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 w:rsidR="00E024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3.202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743CBD"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E024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  <w:r w:rsidR="00743CBD"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 w:rsidR="00E024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743CBD"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</w:t>
            </w:r>
            <w:r w:rsidR="00E024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743CBD"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</w:p>
          <w:p w:rsidR="00743CBD" w:rsidRPr="00743CBD" w:rsidRDefault="00743CBD" w:rsidP="00145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r w:rsidR="00145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</w:t>
            </w:r>
            <w:r w:rsidR="00E024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 w:rsidR="00145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3.2022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CBD" w:rsidRPr="00743CBD" w:rsidRDefault="00A6278B" w:rsidP="00145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  <w:r w:rsidR="00145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6F6" w:rsidRDefault="00C766F6" w:rsidP="00C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http</w:t>
            </w:r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eastAsia="ru-RU"/>
              </w:rPr>
              <w:t>://</w:t>
            </w:r>
          </w:p>
          <w:p w:rsidR="00C766F6" w:rsidRDefault="00C766F6" w:rsidP="00C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zakupki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.</w:t>
            </w:r>
          </w:p>
          <w:p w:rsidR="00743CBD" w:rsidRPr="00743CBD" w:rsidRDefault="00C766F6" w:rsidP="00C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gov.ru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CBD" w:rsidRPr="00743CBD" w:rsidRDefault="00E024B2" w:rsidP="00145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Предписание № 1 от 24.03.202</w:t>
            </w:r>
            <w:r w:rsidR="00145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</w:tr>
      <w:tr w:rsidR="00145A92" w:rsidRPr="00743CBD" w:rsidTr="00DF3467">
        <w:trPr>
          <w:tblCellSpacing w:w="15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5A92" w:rsidRDefault="00DF3467" w:rsidP="00DF3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5A92" w:rsidRPr="00743CBD" w:rsidRDefault="00145A92" w:rsidP="00145A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Внешняя проверка годового отчета об исполнении бюджета СП «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Кременское</w:t>
            </w:r>
            <w:proofErr w:type="spellEnd"/>
            <w:r w:rsidRPr="001C2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за 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год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5A92" w:rsidRPr="009904E7" w:rsidRDefault="00145A92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Никитина С.В.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5A92" w:rsidRPr="009904E7" w:rsidRDefault="00145A92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3.2022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</w:p>
          <w:p w:rsidR="00145A92" w:rsidRPr="00743CBD" w:rsidRDefault="00145A92" w:rsidP="00145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3.2022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5A92" w:rsidRPr="00743CBD" w:rsidRDefault="00145A92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5A92" w:rsidRPr="00743CBD" w:rsidRDefault="00145A92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5A92" w:rsidRPr="00743CBD" w:rsidRDefault="00145A92" w:rsidP="00145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Представление №2 от 29.03.2022г.</w:t>
            </w:r>
          </w:p>
        </w:tc>
      </w:tr>
      <w:tr w:rsidR="00145A92" w:rsidRPr="00743CBD" w:rsidTr="00DF3467">
        <w:trPr>
          <w:tblCellSpacing w:w="15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5A92" w:rsidRDefault="00DF3467" w:rsidP="00DF3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5A92" w:rsidRPr="00743CBD" w:rsidRDefault="00145A92" w:rsidP="00145A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" w:history="1">
              <w:r w:rsidRPr="009904E7">
                <w:rPr>
                  <w:rStyle w:val="a5"/>
                  <w:rFonts w:ascii="Arial" w:eastAsia="Times New Roman" w:hAnsi="Arial" w:cs="Arial"/>
                  <w:color w:val="auto"/>
                  <w:sz w:val="20"/>
                  <w:szCs w:val="20"/>
                  <w:u w:val="none"/>
                  <w:lang w:eastAsia="ru-RU"/>
                </w:rPr>
                <w:t>Аудит</w:t>
              </w:r>
            </w:hyperlink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сфере закупок, а также соблюдение требований действующего законодательства в сфере закупок в 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году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Администрацией сельского поселения «Село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Кременское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hyperlink r:id="rId8" w:history="1">
              <w:r w:rsidRPr="009904E7">
                <w:rPr>
                  <w:rStyle w:val="a5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5A92" w:rsidRPr="00743CBD" w:rsidRDefault="00145A92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Никитина С.В.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5A92" w:rsidRPr="009904E7" w:rsidRDefault="00145A92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3.2022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</w:p>
          <w:p w:rsidR="00145A92" w:rsidRPr="00743CBD" w:rsidRDefault="00145A92" w:rsidP="00145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3.2022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5A92" w:rsidRPr="00743CBD" w:rsidRDefault="00145A92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5A92" w:rsidRDefault="00145A92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http</w:t>
            </w:r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eastAsia="ru-RU"/>
              </w:rPr>
              <w:t>://</w:t>
            </w:r>
          </w:p>
          <w:p w:rsidR="00145A92" w:rsidRDefault="00145A92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zakupki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.</w:t>
            </w:r>
          </w:p>
          <w:p w:rsidR="00145A92" w:rsidRPr="00743CBD" w:rsidRDefault="00145A92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gov.ru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5A92" w:rsidRPr="00743CBD" w:rsidRDefault="00145A92" w:rsidP="00145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Предписание № 2 от 29.03.2022г.</w:t>
            </w:r>
          </w:p>
        </w:tc>
      </w:tr>
      <w:tr w:rsidR="00145A92" w:rsidRPr="00743CBD" w:rsidTr="00DF3467">
        <w:trPr>
          <w:tblCellSpacing w:w="15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5A92" w:rsidRDefault="00DF3467" w:rsidP="00DF3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5A92" w:rsidRPr="00743CBD" w:rsidRDefault="00145A92" w:rsidP="00145A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Внешняя проверка годового отчета об исполнении бюджета СП «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Михальчуково</w:t>
            </w:r>
            <w:proofErr w:type="spellEnd"/>
            <w:r w:rsidRPr="001C2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за 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год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5A92" w:rsidRPr="009904E7" w:rsidRDefault="00145A92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Никитина С.В.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5A92" w:rsidRPr="009904E7" w:rsidRDefault="001F23D6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  <w:r w:rsidR="00145A92"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 w:rsidR="00145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3.2022</w:t>
            </w:r>
            <w:r w:rsidR="00145A92"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  <w:r w:rsidR="00145A92"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 w:rsidR="00145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145A92"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</w:t>
            </w:r>
            <w:r w:rsidR="00145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  <w:r w:rsidR="00145A92"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</w:p>
          <w:p w:rsidR="00145A92" w:rsidRPr="00743CBD" w:rsidRDefault="00145A92" w:rsidP="001F2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r w:rsidR="001F23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</w:t>
            </w:r>
            <w:r w:rsidR="001F23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3.2022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5A92" w:rsidRPr="00743CBD" w:rsidRDefault="00145A92" w:rsidP="00C34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  <w:r w:rsidR="00C34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5A92" w:rsidRPr="00743CBD" w:rsidRDefault="00145A92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5A92" w:rsidRPr="00743CBD" w:rsidRDefault="00145A92" w:rsidP="00C34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Представление №</w:t>
            </w:r>
            <w:r w:rsidR="00C34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</w:t>
            </w:r>
            <w:r w:rsidR="00C34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.03.2022г.</w:t>
            </w:r>
          </w:p>
        </w:tc>
      </w:tr>
      <w:tr w:rsidR="00145A92" w:rsidRPr="00743CBD" w:rsidTr="00DF3467">
        <w:trPr>
          <w:tblCellSpacing w:w="15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5A92" w:rsidRDefault="00DF3467" w:rsidP="00DF3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5A92" w:rsidRPr="00743CBD" w:rsidRDefault="00145A92" w:rsidP="00C34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" w:history="1">
              <w:r w:rsidRPr="009904E7">
                <w:rPr>
                  <w:rStyle w:val="a5"/>
                  <w:rFonts w:ascii="Arial" w:eastAsia="Times New Roman" w:hAnsi="Arial" w:cs="Arial"/>
                  <w:color w:val="auto"/>
                  <w:sz w:val="20"/>
                  <w:szCs w:val="20"/>
                  <w:u w:val="none"/>
                  <w:lang w:eastAsia="ru-RU"/>
                </w:rPr>
                <w:t>Аудит</w:t>
              </w:r>
            </w:hyperlink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сфере закупок, а также соблюдение требований действующего законодательства в сфере закупок в 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году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Администрацией сельского поселения «</w:t>
            </w:r>
            <w:r w:rsidR="00C34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="00C34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Михальчуково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hyperlink r:id="rId10" w:history="1">
              <w:r w:rsidRPr="009904E7">
                <w:rPr>
                  <w:rStyle w:val="a5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5A92" w:rsidRPr="00743CBD" w:rsidRDefault="00145A92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Никитина С.В.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5A92" w:rsidRPr="009904E7" w:rsidRDefault="00C3499F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  <w:r w:rsidR="00145A92"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 w:rsidR="00145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3.2022</w:t>
            </w:r>
            <w:r w:rsidR="00145A92"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  <w:r w:rsidR="00145A92"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 w:rsidR="00145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145A92"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</w:t>
            </w:r>
            <w:r w:rsidR="00145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  <w:r w:rsidR="00145A92"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</w:p>
          <w:p w:rsidR="00145A92" w:rsidRPr="00743CBD" w:rsidRDefault="00145A92" w:rsidP="00C34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r w:rsidR="00C34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</w:t>
            </w:r>
            <w:r w:rsidR="00C34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3.2022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5A92" w:rsidRPr="00743CBD" w:rsidRDefault="00145A92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5A92" w:rsidRDefault="00145A92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http</w:t>
            </w:r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eastAsia="ru-RU"/>
              </w:rPr>
              <w:t>://</w:t>
            </w:r>
          </w:p>
          <w:p w:rsidR="00145A92" w:rsidRDefault="00145A92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zakupki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.</w:t>
            </w:r>
          </w:p>
          <w:p w:rsidR="00145A92" w:rsidRPr="00743CBD" w:rsidRDefault="00145A92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gov.ru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5A92" w:rsidRPr="00743CBD" w:rsidRDefault="00145A92" w:rsidP="00C34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№ </w:t>
            </w:r>
            <w:r w:rsidR="00C34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</w:t>
            </w:r>
            <w:r w:rsidR="00C34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.03.2022г.</w:t>
            </w:r>
          </w:p>
        </w:tc>
      </w:tr>
      <w:tr w:rsidR="00C3499F" w:rsidRPr="00743CBD" w:rsidTr="00DF3467">
        <w:trPr>
          <w:tblCellSpacing w:w="15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99F" w:rsidRDefault="00DF3467" w:rsidP="00DF3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99F" w:rsidRPr="00743CBD" w:rsidRDefault="00C3499F" w:rsidP="00C34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Pr="001C2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роверка </w:t>
            </w:r>
            <w:r w:rsidR="00DF34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финансово-х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озяйственной деятельности Финансового отдела администрации муниципального района «Медынский район»</w:t>
            </w:r>
            <w:r w:rsidRPr="001C2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2020-</w:t>
            </w:r>
            <w:r w:rsidRPr="001C2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годы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99F" w:rsidRPr="009904E7" w:rsidRDefault="00C3499F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Никитина С.В.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99F" w:rsidRPr="009904E7" w:rsidRDefault="00C3499F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3.2022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</w:p>
          <w:p w:rsidR="00C3499F" w:rsidRPr="00743CBD" w:rsidRDefault="00C3499F" w:rsidP="00C34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5.2022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99F" w:rsidRPr="00743CBD" w:rsidRDefault="00C3499F" w:rsidP="00C34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99F" w:rsidRPr="00743CBD" w:rsidRDefault="00C3499F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99F" w:rsidRPr="00743CBD" w:rsidRDefault="00C3499F" w:rsidP="00C34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Представление №4 от 16.05.2022г.</w:t>
            </w:r>
          </w:p>
        </w:tc>
      </w:tr>
      <w:tr w:rsidR="00C3499F" w:rsidRPr="00743CBD" w:rsidTr="00DF3467">
        <w:trPr>
          <w:tblCellSpacing w:w="15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99F" w:rsidRDefault="00DF3467" w:rsidP="00DF3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99F" w:rsidRPr="00743CBD" w:rsidRDefault="00C3499F" w:rsidP="00C34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Внешняя проверка годового отчета об исполнении бюджета СП «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Адуево</w:t>
            </w:r>
            <w:proofErr w:type="spellEnd"/>
            <w:r w:rsidRPr="001C2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за 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год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99F" w:rsidRPr="009904E7" w:rsidRDefault="00C3499F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Никитина С.В.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99F" w:rsidRPr="009904E7" w:rsidRDefault="00C3499F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4.2022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</w:p>
          <w:p w:rsidR="00C3499F" w:rsidRPr="00743CBD" w:rsidRDefault="00C3499F" w:rsidP="00C34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5.2022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99F" w:rsidRPr="00743CBD" w:rsidRDefault="00C3499F" w:rsidP="00C34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99F" w:rsidRPr="00743CBD" w:rsidRDefault="00C3499F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99F" w:rsidRPr="00743CBD" w:rsidRDefault="00C3499F" w:rsidP="00C34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Представление №5 от 18.05.2022г.</w:t>
            </w:r>
          </w:p>
        </w:tc>
      </w:tr>
      <w:tr w:rsidR="00C3499F" w:rsidRPr="00743CBD" w:rsidTr="00DF3467">
        <w:trPr>
          <w:tblCellSpacing w:w="15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99F" w:rsidRDefault="00DF3467" w:rsidP="00DF3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99F" w:rsidRDefault="00C3499F" w:rsidP="00051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" w:history="1">
              <w:r w:rsidRPr="009904E7">
                <w:rPr>
                  <w:rStyle w:val="a5"/>
                  <w:rFonts w:ascii="Arial" w:eastAsia="Times New Roman" w:hAnsi="Arial" w:cs="Arial"/>
                  <w:color w:val="auto"/>
                  <w:sz w:val="20"/>
                  <w:szCs w:val="20"/>
                  <w:u w:val="none"/>
                  <w:lang w:eastAsia="ru-RU"/>
                </w:rPr>
                <w:t>Аудит</w:t>
              </w:r>
            </w:hyperlink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сфере закупок, а также соблюдение требований действующего законодательства в сфере закупок в 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году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Администрацией сельского поселения «Село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Адуево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hyperlink r:id="rId12" w:history="1">
              <w:r w:rsidRPr="009904E7">
                <w:rPr>
                  <w:rStyle w:val="a5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</w:t>
              </w:r>
            </w:hyperlink>
          </w:p>
          <w:p w:rsidR="00C3499F" w:rsidRPr="00BD3CCB" w:rsidRDefault="00C3499F" w:rsidP="00051DA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99F" w:rsidRPr="009904E7" w:rsidRDefault="00C3499F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Никитина С.В.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99F" w:rsidRPr="009904E7" w:rsidRDefault="00C3499F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4.2022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</w:p>
          <w:p w:rsidR="00C3499F" w:rsidRPr="00743CBD" w:rsidRDefault="00C3499F" w:rsidP="00C34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 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5.2022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99F" w:rsidRPr="00743CBD" w:rsidRDefault="00DF3467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99F" w:rsidRDefault="00C3499F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http</w:t>
            </w:r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eastAsia="ru-RU"/>
              </w:rPr>
              <w:t>://</w:t>
            </w:r>
          </w:p>
          <w:p w:rsidR="00C3499F" w:rsidRDefault="00C3499F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zakupki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.</w:t>
            </w:r>
          </w:p>
          <w:p w:rsidR="00C3499F" w:rsidRPr="00743CBD" w:rsidRDefault="00C3499F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gov.ru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99F" w:rsidRPr="00743CBD" w:rsidRDefault="00C3499F" w:rsidP="00C34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Предписание №4 от 18.05.2022г.</w:t>
            </w:r>
          </w:p>
        </w:tc>
      </w:tr>
      <w:tr w:rsidR="00C3499F" w:rsidRPr="00743CBD" w:rsidTr="00DF3467">
        <w:trPr>
          <w:tblCellSpacing w:w="15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99F" w:rsidRDefault="00DF3467" w:rsidP="00DF3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3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99F" w:rsidRPr="00743CBD" w:rsidRDefault="00C3499F" w:rsidP="00C34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Внешняя проверка годового отчета об исполнении бюджета СП «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Село Передел</w:t>
            </w:r>
            <w:r w:rsidRPr="001C2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за 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год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99F" w:rsidRPr="009904E7" w:rsidRDefault="00C3499F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Никитина С.В.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99F" w:rsidRPr="009904E7" w:rsidRDefault="00C3499F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5.2022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</w:p>
          <w:p w:rsidR="00C3499F" w:rsidRPr="00743CBD" w:rsidRDefault="00C3499F" w:rsidP="00C34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6.2022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99F" w:rsidRPr="00743CBD" w:rsidRDefault="00C3499F" w:rsidP="00C34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99F" w:rsidRPr="00743CBD" w:rsidRDefault="00C3499F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99F" w:rsidRPr="00743CBD" w:rsidRDefault="00C3499F" w:rsidP="00C34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Представление №6 от 03.06.2022г.</w:t>
            </w:r>
          </w:p>
        </w:tc>
      </w:tr>
      <w:tr w:rsidR="00C3499F" w:rsidRPr="00743CBD" w:rsidTr="00DF3467">
        <w:trPr>
          <w:tblCellSpacing w:w="15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99F" w:rsidRDefault="00DF3467" w:rsidP="00DF3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99F" w:rsidRDefault="00C3499F" w:rsidP="00051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" w:history="1">
              <w:r w:rsidRPr="009904E7">
                <w:rPr>
                  <w:rStyle w:val="a5"/>
                  <w:rFonts w:ascii="Arial" w:eastAsia="Times New Roman" w:hAnsi="Arial" w:cs="Arial"/>
                  <w:color w:val="auto"/>
                  <w:sz w:val="20"/>
                  <w:szCs w:val="20"/>
                  <w:u w:val="none"/>
                  <w:lang w:eastAsia="ru-RU"/>
                </w:rPr>
                <w:t>Аудит</w:t>
              </w:r>
            </w:hyperlink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сфере закупок, а также соблюдение требований действующего законодательства в сфере закупок в 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году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Администрацией сельского поселения «Село Передел»</w:t>
            </w:r>
            <w:hyperlink r:id="rId14" w:history="1">
              <w:r w:rsidRPr="009904E7">
                <w:rPr>
                  <w:rStyle w:val="a5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</w:t>
              </w:r>
            </w:hyperlink>
          </w:p>
          <w:p w:rsidR="00C3499F" w:rsidRPr="00BD3CCB" w:rsidRDefault="00C3499F" w:rsidP="00051DA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99F" w:rsidRPr="009904E7" w:rsidRDefault="00C3499F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Никитина С.В.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99F" w:rsidRPr="009904E7" w:rsidRDefault="00C3499F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5.2022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</w:p>
          <w:p w:rsidR="00C3499F" w:rsidRPr="00743CBD" w:rsidRDefault="00C3499F" w:rsidP="00C34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 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6.2022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99F" w:rsidRPr="00743CBD" w:rsidRDefault="00DF3467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99F" w:rsidRDefault="00C3499F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http</w:t>
            </w:r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eastAsia="ru-RU"/>
              </w:rPr>
              <w:t>://</w:t>
            </w:r>
          </w:p>
          <w:p w:rsidR="00C3499F" w:rsidRDefault="00C3499F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zakupki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.</w:t>
            </w:r>
          </w:p>
          <w:p w:rsidR="00C3499F" w:rsidRPr="00743CBD" w:rsidRDefault="00C3499F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gov.ru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99F" w:rsidRPr="00743CBD" w:rsidRDefault="00C3499F" w:rsidP="00C34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Предписание №5 от 03.06.2022г.</w:t>
            </w:r>
          </w:p>
        </w:tc>
      </w:tr>
      <w:tr w:rsidR="00051DA4" w:rsidRPr="00743CBD" w:rsidTr="00DF3467">
        <w:trPr>
          <w:tblCellSpacing w:w="15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DA4" w:rsidRDefault="00DF3467" w:rsidP="00DF3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DA4" w:rsidRPr="00C3499F" w:rsidRDefault="00051DA4" w:rsidP="00E024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законностью, результативностью (эффективностью и экономностью) использования межбюджетных трансфертов, предоставленных из областного бюджета в 2020-2021 годах бюджету муниципального района «Медынский район» по отделу социальной защиты населения администрации муниципального района «Медынский район»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DA4" w:rsidRPr="009904E7" w:rsidRDefault="00051DA4" w:rsidP="0074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Никитина С.В.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DA4" w:rsidRDefault="00051DA4" w:rsidP="000C2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19.05.2022-03.06.2022, №13 от 03.06.2022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DA4" w:rsidRPr="00112F75" w:rsidRDefault="00051DA4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DA4" w:rsidRPr="00112F75" w:rsidRDefault="00051DA4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C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DA4" w:rsidRPr="00112F75" w:rsidRDefault="00051DA4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Совместное контрольное мероприятие с КСП Калужской области</w:t>
            </w:r>
          </w:p>
        </w:tc>
      </w:tr>
      <w:tr w:rsidR="00051DA4" w:rsidRPr="00743CBD" w:rsidTr="00DF3467">
        <w:trPr>
          <w:tblCellSpacing w:w="15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DA4" w:rsidRDefault="00DF3467" w:rsidP="00DF3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DA4" w:rsidRPr="00C3499F" w:rsidRDefault="00051DA4" w:rsidP="00051D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законностью, результативностью (эффективностью и экономностью) использования межбюджетных трансфертов, предоставленных из областного бюджета в 2020-2021 годах бюджету муниципального района «Медынский район» на содержание отдела по опеке и попечительства администрации муниципального района «Медынский район»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DA4" w:rsidRPr="009904E7" w:rsidRDefault="00051DA4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Никитина С.В.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DA4" w:rsidRDefault="00051DA4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19.05.2022-03.06.2022, №14 от 03.06.2022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DA4" w:rsidRPr="00112F75" w:rsidRDefault="00051DA4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DA4" w:rsidRPr="00112F75" w:rsidRDefault="00051DA4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C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DA4" w:rsidRPr="00112F75" w:rsidRDefault="00051DA4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Совместное контрольное мероприятие с КСП Калужской области</w:t>
            </w:r>
          </w:p>
        </w:tc>
      </w:tr>
      <w:tr w:rsidR="00051DA4" w:rsidRPr="00743CBD" w:rsidTr="00DF3467">
        <w:trPr>
          <w:tblCellSpacing w:w="15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DA4" w:rsidRDefault="00DF3467" w:rsidP="00DF3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DA4" w:rsidRPr="00C3499F" w:rsidRDefault="00051DA4" w:rsidP="00051D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законностью, результативностью (эффективностью и экономностью) использования межбюджетных трансфертов, предоставленных из областного бюджета в 2020-2021 годах бюджету сельского поселения «Село Передел»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DA4" w:rsidRPr="009904E7" w:rsidRDefault="00051DA4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Никитина С.В.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DA4" w:rsidRDefault="00051DA4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19.05.2022-03.06.2022, №15 от 03.06.2022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DA4" w:rsidRPr="00112F75" w:rsidRDefault="00051DA4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DA4" w:rsidRPr="00112F75" w:rsidRDefault="00051DA4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C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DA4" w:rsidRPr="00112F75" w:rsidRDefault="00051DA4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Совместное контрольное мероприятие с КСП Калужской области</w:t>
            </w:r>
          </w:p>
        </w:tc>
      </w:tr>
      <w:tr w:rsidR="00051DA4" w:rsidRPr="00743CBD" w:rsidTr="00DF3467">
        <w:trPr>
          <w:tblCellSpacing w:w="15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DA4" w:rsidRDefault="00DF3467" w:rsidP="00DF3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DA4" w:rsidRPr="00C3499F" w:rsidRDefault="00051DA4" w:rsidP="00051D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законностью, результативностью (эффективностью и экономностью) использования межбюджетных трансфертов, предоставленных из областного бюджета в 2020-2021 годах бюджету сельского поселения «Деревня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Михеево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DA4" w:rsidRPr="009904E7" w:rsidRDefault="00051DA4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Никитина С.В.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DA4" w:rsidRDefault="00051DA4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19.05.2022-03.06.2022, №16 от 03.06.2022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DA4" w:rsidRPr="00112F75" w:rsidRDefault="00051DA4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DA4" w:rsidRPr="00112F75" w:rsidRDefault="00051DA4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C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DA4" w:rsidRPr="00112F75" w:rsidRDefault="00051DA4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Совместное контрольное мероприятие с КСП Калужской области</w:t>
            </w:r>
          </w:p>
        </w:tc>
      </w:tr>
      <w:tr w:rsidR="00051DA4" w:rsidRPr="00743CBD" w:rsidTr="00DF3467">
        <w:trPr>
          <w:tblCellSpacing w:w="15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DA4" w:rsidRDefault="00DF3467" w:rsidP="00DF3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DA4" w:rsidRPr="00C3499F" w:rsidRDefault="00051DA4" w:rsidP="00051D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законностью, результативностью (эффективностью и экономностью) использования межбюджетных трансфертов, предоставленных из областного бюджета в 2020-2021 годах бюджету сельского поселения «Деревня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Михальчуково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DA4" w:rsidRPr="009904E7" w:rsidRDefault="00051DA4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Никитина С.В.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DA4" w:rsidRDefault="00051DA4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19.05.2022-03.06.2022, №17 от 03.06.2022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DA4" w:rsidRPr="00112F75" w:rsidRDefault="00051DA4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DA4" w:rsidRPr="00112F75" w:rsidRDefault="00051DA4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C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DA4" w:rsidRPr="00112F75" w:rsidRDefault="00051DA4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Совместное контрольное мероприятие с КСП Калужской области</w:t>
            </w:r>
          </w:p>
        </w:tc>
      </w:tr>
      <w:tr w:rsidR="00051DA4" w:rsidRPr="00743CBD" w:rsidTr="00DF3467">
        <w:trPr>
          <w:tblCellSpacing w:w="15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DA4" w:rsidRDefault="00DF3467" w:rsidP="00DF3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3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DA4" w:rsidRPr="00C3499F" w:rsidRDefault="00051DA4" w:rsidP="00051D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законностью, результативностью (эффективностью и экономностью) использования межбюджетных трансфертов, предоставленных из областного бюджета в 2020-2021 годах бюджету сельского поселения «Село Никитское»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DA4" w:rsidRPr="009904E7" w:rsidRDefault="00051DA4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Никитина С.В.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DA4" w:rsidRDefault="00051DA4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19.05.2022-03.06.2022, №18 от 03.06.2022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DA4" w:rsidRPr="00112F75" w:rsidRDefault="00051DA4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DA4" w:rsidRPr="00112F75" w:rsidRDefault="00051DA4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C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DA4" w:rsidRPr="00112F75" w:rsidRDefault="00051DA4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Совместное контрольное мероприятие с КСП Калужской области</w:t>
            </w:r>
          </w:p>
        </w:tc>
      </w:tr>
      <w:tr w:rsidR="00051DA4" w:rsidRPr="00743CBD" w:rsidTr="00DF3467">
        <w:trPr>
          <w:tblCellSpacing w:w="15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DA4" w:rsidRDefault="00DF3467" w:rsidP="00DF3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DA4" w:rsidRPr="00743CBD" w:rsidRDefault="00051DA4" w:rsidP="00051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Внешняя проверка годового отчета об исполнении бюджета СП «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Деревня Романово</w:t>
            </w:r>
            <w:r w:rsidRPr="001C2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за 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год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DA4" w:rsidRPr="009904E7" w:rsidRDefault="00051DA4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Никитина С.В.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DA4" w:rsidRPr="009904E7" w:rsidRDefault="00051DA4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5.2022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</w:p>
          <w:p w:rsidR="00051DA4" w:rsidRPr="00743CBD" w:rsidRDefault="00051DA4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 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6.2022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DA4" w:rsidRPr="00743CBD" w:rsidRDefault="00051DA4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DA4" w:rsidRPr="00743CBD" w:rsidRDefault="00051DA4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DA4" w:rsidRPr="00743CBD" w:rsidRDefault="00051DA4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Представление №7 от 09.06.2022г.</w:t>
            </w:r>
          </w:p>
        </w:tc>
      </w:tr>
      <w:tr w:rsidR="00051DA4" w:rsidRPr="00743CBD" w:rsidTr="00DF3467">
        <w:trPr>
          <w:tblCellSpacing w:w="15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DA4" w:rsidRDefault="00DF3467" w:rsidP="00DF3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DA4" w:rsidRDefault="00051DA4" w:rsidP="00051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" w:history="1">
              <w:r w:rsidRPr="009904E7">
                <w:rPr>
                  <w:rStyle w:val="a5"/>
                  <w:rFonts w:ascii="Arial" w:eastAsia="Times New Roman" w:hAnsi="Arial" w:cs="Arial"/>
                  <w:color w:val="auto"/>
                  <w:sz w:val="20"/>
                  <w:szCs w:val="20"/>
                  <w:u w:val="none"/>
                  <w:lang w:eastAsia="ru-RU"/>
                </w:rPr>
                <w:t>Аудит</w:t>
              </w:r>
            </w:hyperlink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сфере закупок, а также соблюдение требований действующего законодательства в сфере закупок в 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году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Администрацией сельского поселения «Деревня Романово»</w:t>
            </w:r>
            <w:hyperlink r:id="rId16" w:history="1">
              <w:r w:rsidRPr="009904E7">
                <w:rPr>
                  <w:rStyle w:val="a5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</w:t>
              </w:r>
            </w:hyperlink>
          </w:p>
          <w:p w:rsidR="00051DA4" w:rsidRPr="00BD3CCB" w:rsidRDefault="00051DA4" w:rsidP="00051DA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DA4" w:rsidRPr="009904E7" w:rsidRDefault="00051DA4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Никитина С.В.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DA4" w:rsidRPr="009904E7" w:rsidRDefault="00051DA4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5.2022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</w:p>
          <w:p w:rsidR="00051DA4" w:rsidRPr="00743CBD" w:rsidRDefault="00051DA4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 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6.2022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DA4" w:rsidRPr="00743CBD" w:rsidRDefault="00DF3467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DA4" w:rsidRDefault="00051DA4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http</w:t>
            </w:r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eastAsia="ru-RU"/>
              </w:rPr>
              <w:t>://</w:t>
            </w:r>
          </w:p>
          <w:p w:rsidR="00051DA4" w:rsidRDefault="00051DA4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zakupki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.</w:t>
            </w:r>
          </w:p>
          <w:p w:rsidR="00051DA4" w:rsidRPr="00743CBD" w:rsidRDefault="00051DA4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gov.ru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DA4" w:rsidRPr="00743CBD" w:rsidRDefault="00051DA4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Предписание №6 от 09.06.2022г.</w:t>
            </w:r>
          </w:p>
        </w:tc>
      </w:tr>
      <w:tr w:rsidR="00051DA4" w:rsidRPr="00743CBD" w:rsidTr="00DF3467">
        <w:trPr>
          <w:tblCellSpacing w:w="15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DA4" w:rsidRDefault="00DF3467" w:rsidP="00DF3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DA4" w:rsidRPr="00743CBD" w:rsidRDefault="00051DA4" w:rsidP="00051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Внешняя проверка годового отчета об исполнении бюджета СП «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Деревня Варваровка</w:t>
            </w:r>
            <w:r w:rsidRPr="001C2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за 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год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DA4" w:rsidRPr="009904E7" w:rsidRDefault="00051DA4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Никитина С.В.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DA4" w:rsidRPr="009904E7" w:rsidRDefault="00051DA4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6.2022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</w:p>
          <w:p w:rsidR="00051DA4" w:rsidRPr="00743CBD" w:rsidRDefault="00051DA4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 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6.2022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DA4" w:rsidRPr="00743CBD" w:rsidRDefault="00051DA4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DA4" w:rsidRPr="00743CBD" w:rsidRDefault="00051DA4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DA4" w:rsidRPr="00743CBD" w:rsidRDefault="00051DA4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Представление №8 от 14.06.2022г.</w:t>
            </w:r>
          </w:p>
        </w:tc>
      </w:tr>
      <w:tr w:rsidR="00051DA4" w:rsidRPr="00743CBD" w:rsidTr="00DF3467">
        <w:trPr>
          <w:tblCellSpacing w:w="15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DA4" w:rsidRDefault="00DF3467" w:rsidP="00DF3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DA4" w:rsidRDefault="00051DA4" w:rsidP="00051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" w:history="1">
              <w:r w:rsidRPr="009904E7">
                <w:rPr>
                  <w:rStyle w:val="a5"/>
                  <w:rFonts w:ascii="Arial" w:eastAsia="Times New Roman" w:hAnsi="Arial" w:cs="Arial"/>
                  <w:color w:val="auto"/>
                  <w:sz w:val="20"/>
                  <w:szCs w:val="20"/>
                  <w:u w:val="none"/>
                  <w:lang w:eastAsia="ru-RU"/>
                </w:rPr>
                <w:t>Аудит</w:t>
              </w:r>
            </w:hyperlink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сфере закупок, а также соблюдение требований действующего законодательства в сфере закупок в 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году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Администрацией сельского поселения «Деревня Варваровка»</w:t>
            </w:r>
            <w:hyperlink r:id="rId18" w:history="1">
              <w:r w:rsidRPr="009904E7">
                <w:rPr>
                  <w:rStyle w:val="a5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</w:t>
              </w:r>
            </w:hyperlink>
          </w:p>
          <w:p w:rsidR="00051DA4" w:rsidRPr="00BD3CCB" w:rsidRDefault="00051DA4" w:rsidP="00051DA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DA4" w:rsidRPr="009904E7" w:rsidRDefault="00051DA4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Никитина С.В.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DA4" w:rsidRPr="009904E7" w:rsidRDefault="00051DA4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6.2022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</w:p>
          <w:p w:rsidR="00051DA4" w:rsidRPr="00743CBD" w:rsidRDefault="00051DA4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22 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6.2022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DA4" w:rsidRPr="00743CBD" w:rsidRDefault="00DF3467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DA4" w:rsidRDefault="00051DA4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http</w:t>
            </w:r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eastAsia="ru-RU"/>
              </w:rPr>
              <w:t>://</w:t>
            </w:r>
          </w:p>
          <w:p w:rsidR="00051DA4" w:rsidRDefault="00051DA4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zakupki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.</w:t>
            </w:r>
          </w:p>
          <w:p w:rsidR="00051DA4" w:rsidRPr="00743CBD" w:rsidRDefault="00051DA4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gov.ru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DA4" w:rsidRPr="00743CBD" w:rsidRDefault="00051DA4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Предписание №7 от 14.06.2022г.</w:t>
            </w:r>
          </w:p>
        </w:tc>
      </w:tr>
      <w:tr w:rsidR="00051DA4" w:rsidRPr="00743CBD" w:rsidTr="00DF3467">
        <w:trPr>
          <w:tblCellSpacing w:w="15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DA4" w:rsidRDefault="00DF3467" w:rsidP="00DF3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DA4" w:rsidRDefault="00051DA4" w:rsidP="00051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" w:history="1">
              <w:r w:rsidRPr="009904E7">
                <w:rPr>
                  <w:rStyle w:val="a5"/>
                  <w:rFonts w:ascii="Arial" w:eastAsia="Times New Roman" w:hAnsi="Arial" w:cs="Arial"/>
                  <w:color w:val="auto"/>
                  <w:sz w:val="20"/>
                  <w:szCs w:val="20"/>
                  <w:u w:val="none"/>
                  <w:lang w:eastAsia="ru-RU"/>
                </w:rPr>
                <w:t>Аудит</w:t>
              </w:r>
            </w:hyperlink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сфере закупок, а также соблюдение требований действующего законодательства в сфере закупок в 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году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Администрацией сельского поселения «Деревня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Гусево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hyperlink r:id="rId20" w:history="1">
              <w:r w:rsidRPr="009904E7">
                <w:rPr>
                  <w:rStyle w:val="a5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</w:t>
              </w:r>
            </w:hyperlink>
          </w:p>
          <w:p w:rsidR="00051DA4" w:rsidRPr="00BD3CCB" w:rsidRDefault="00051DA4" w:rsidP="00051DA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DA4" w:rsidRPr="009904E7" w:rsidRDefault="00051DA4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Никитина С.В.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DA4" w:rsidRPr="009904E7" w:rsidRDefault="00051DA4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013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6.2022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</w:p>
          <w:p w:rsidR="00051DA4" w:rsidRPr="00743CBD" w:rsidRDefault="00051DA4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23 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6.2022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DA4" w:rsidRPr="00743CBD" w:rsidRDefault="00DF3467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DA4" w:rsidRDefault="00051DA4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http</w:t>
            </w:r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eastAsia="ru-RU"/>
              </w:rPr>
              <w:t>://</w:t>
            </w:r>
          </w:p>
          <w:p w:rsidR="00051DA4" w:rsidRDefault="00051DA4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zakupki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.</w:t>
            </w:r>
          </w:p>
          <w:p w:rsidR="00051DA4" w:rsidRPr="00743CBD" w:rsidRDefault="00051DA4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gov.ru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DA4" w:rsidRPr="00743CBD" w:rsidRDefault="00051DA4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Предписание №8 от 15.06.2022г.</w:t>
            </w:r>
          </w:p>
        </w:tc>
      </w:tr>
      <w:tr w:rsidR="00051DA4" w:rsidRPr="00743CBD" w:rsidTr="00DF3467">
        <w:trPr>
          <w:tblCellSpacing w:w="15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DA4" w:rsidRDefault="00DF3467" w:rsidP="00DF3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DA4" w:rsidRDefault="00051DA4" w:rsidP="00051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1" w:history="1">
              <w:r w:rsidRPr="009904E7">
                <w:rPr>
                  <w:rStyle w:val="a5"/>
                  <w:rFonts w:ascii="Arial" w:eastAsia="Times New Roman" w:hAnsi="Arial" w:cs="Arial"/>
                  <w:color w:val="auto"/>
                  <w:sz w:val="20"/>
                  <w:szCs w:val="20"/>
                  <w:u w:val="none"/>
                  <w:lang w:eastAsia="ru-RU"/>
                </w:rPr>
                <w:t>Аудит</w:t>
              </w:r>
            </w:hyperlink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сфере закупок, а также соблюдение требований действующего законодательства в сфере закупок в 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году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Администрацией сельского поселения «Село Никитское»</w:t>
            </w:r>
            <w:hyperlink r:id="rId22" w:history="1">
              <w:r w:rsidRPr="009904E7">
                <w:rPr>
                  <w:rStyle w:val="a5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</w:t>
              </w:r>
            </w:hyperlink>
          </w:p>
          <w:p w:rsidR="00051DA4" w:rsidRPr="00BD3CCB" w:rsidRDefault="00051DA4" w:rsidP="00051DA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DA4" w:rsidRPr="009904E7" w:rsidRDefault="00051DA4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Никитина С.В.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DA4" w:rsidRPr="009904E7" w:rsidRDefault="00051DA4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6.2022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F34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</w:p>
          <w:p w:rsidR="00051DA4" w:rsidRPr="00743CBD" w:rsidRDefault="00051DA4" w:rsidP="00DF3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F34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F34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6.2022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DA4" w:rsidRPr="00743CBD" w:rsidRDefault="00DF3467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DA4" w:rsidRDefault="00051DA4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http</w:t>
            </w:r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eastAsia="ru-RU"/>
              </w:rPr>
              <w:t>://</w:t>
            </w:r>
          </w:p>
          <w:p w:rsidR="00051DA4" w:rsidRDefault="00051DA4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zakupki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.</w:t>
            </w:r>
          </w:p>
          <w:p w:rsidR="00051DA4" w:rsidRPr="00743CBD" w:rsidRDefault="00051DA4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gov.ru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DA4" w:rsidRPr="00743CBD" w:rsidRDefault="00051DA4" w:rsidP="00DF3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Предписание №</w:t>
            </w:r>
            <w:r w:rsidR="00DF34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1</w:t>
            </w:r>
            <w:r w:rsidR="00DF34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.06.2022г.</w:t>
            </w:r>
          </w:p>
        </w:tc>
      </w:tr>
      <w:tr w:rsidR="00DF3467" w:rsidRPr="00743CBD" w:rsidTr="00DF3467">
        <w:trPr>
          <w:tblCellSpacing w:w="15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467" w:rsidRDefault="00DF3467" w:rsidP="00DF3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467" w:rsidRDefault="00DF3467" w:rsidP="00EB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3" w:history="1">
              <w:r w:rsidRPr="009904E7">
                <w:rPr>
                  <w:rStyle w:val="a5"/>
                  <w:rFonts w:ascii="Arial" w:eastAsia="Times New Roman" w:hAnsi="Arial" w:cs="Arial"/>
                  <w:color w:val="auto"/>
                  <w:sz w:val="20"/>
                  <w:szCs w:val="20"/>
                  <w:u w:val="none"/>
                  <w:lang w:eastAsia="ru-RU"/>
                </w:rPr>
                <w:t>Аудит</w:t>
              </w:r>
            </w:hyperlink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сфере закупок, а также соблюдение требований действующего законодательства в сфере закупок в 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году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Администрацией сельского поселения «Деревня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Глухово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hyperlink r:id="rId24" w:history="1">
              <w:r w:rsidRPr="009904E7">
                <w:rPr>
                  <w:rStyle w:val="a5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</w:t>
              </w:r>
            </w:hyperlink>
          </w:p>
          <w:p w:rsidR="00DF3467" w:rsidRPr="00BD3CCB" w:rsidRDefault="00DF3467" w:rsidP="00EB003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467" w:rsidRPr="009904E7" w:rsidRDefault="00DF3467" w:rsidP="00EB0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Никитина С.В.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467" w:rsidRPr="009904E7" w:rsidRDefault="00DF3467" w:rsidP="00EB0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7.2022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</w:p>
          <w:p w:rsidR="00DF3467" w:rsidRPr="00743CBD" w:rsidRDefault="00DF3467" w:rsidP="00DF3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 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7.2022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467" w:rsidRPr="00743CBD" w:rsidRDefault="00DF3467" w:rsidP="00EB0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467" w:rsidRDefault="00DF3467" w:rsidP="00EB0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http</w:t>
            </w:r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eastAsia="ru-RU"/>
              </w:rPr>
              <w:t>://</w:t>
            </w:r>
          </w:p>
          <w:p w:rsidR="00DF3467" w:rsidRDefault="00DF3467" w:rsidP="00EB0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zakupki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.</w:t>
            </w:r>
          </w:p>
          <w:p w:rsidR="00DF3467" w:rsidRPr="00743CBD" w:rsidRDefault="00DF3467" w:rsidP="00EB0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gov.ru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467" w:rsidRPr="00743CBD" w:rsidRDefault="00DF3467" w:rsidP="00DF3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Предписание №10 от 13.07.2022г.</w:t>
            </w:r>
          </w:p>
        </w:tc>
      </w:tr>
      <w:tr w:rsidR="00DF3467" w:rsidRPr="00743CBD" w:rsidTr="00DF3467">
        <w:trPr>
          <w:tblCellSpacing w:w="15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467" w:rsidRDefault="00DF3467" w:rsidP="00DF3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467" w:rsidRDefault="00DF3467" w:rsidP="00EB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5" w:history="1">
              <w:r w:rsidRPr="009904E7">
                <w:rPr>
                  <w:rStyle w:val="a5"/>
                  <w:rFonts w:ascii="Arial" w:eastAsia="Times New Roman" w:hAnsi="Arial" w:cs="Arial"/>
                  <w:color w:val="auto"/>
                  <w:sz w:val="20"/>
                  <w:szCs w:val="20"/>
                  <w:u w:val="none"/>
                  <w:lang w:eastAsia="ru-RU"/>
                </w:rPr>
                <w:t>Аудит</w:t>
              </w:r>
            </w:hyperlink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сфере закупок, а также соблюдение требований действующего законодательства в сфере закупок в 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году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Администрацией сельского поселения «Деревня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Брюхово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hyperlink r:id="rId26" w:history="1">
              <w:r w:rsidRPr="009904E7">
                <w:rPr>
                  <w:rStyle w:val="a5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</w:t>
              </w:r>
            </w:hyperlink>
          </w:p>
          <w:p w:rsidR="00DF3467" w:rsidRPr="00BD3CCB" w:rsidRDefault="00DF3467" w:rsidP="00EB003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467" w:rsidRPr="009904E7" w:rsidRDefault="00DF3467" w:rsidP="00EB0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Никитина С.В.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467" w:rsidRPr="009904E7" w:rsidRDefault="00DF3467" w:rsidP="00EB0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7.2022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</w:p>
          <w:p w:rsidR="00DF3467" w:rsidRPr="00743CBD" w:rsidRDefault="00DF3467" w:rsidP="00DF3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 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7.2022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467" w:rsidRPr="00743CBD" w:rsidRDefault="00DF3467" w:rsidP="00EB0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467" w:rsidRDefault="00DF3467" w:rsidP="00EB0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http</w:t>
            </w:r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eastAsia="ru-RU"/>
              </w:rPr>
              <w:t>://</w:t>
            </w:r>
          </w:p>
          <w:p w:rsidR="00DF3467" w:rsidRDefault="00DF3467" w:rsidP="00EB0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zakupki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.</w:t>
            </w:r>
          </w:p>
          <w:p w:rsidR="00DF3467" w:rsidRPr="00743CBD" w:rsidRDefault="00DF3467" w:rsidP="00EB0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gov.ru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467" w:rsidRPr="00743CBD" w:rsidRDefault="00DF3467" w:rsidP="00DF3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Предписание №11 от 12.07.2022г.</w:t>
            </w:r>
          </w:p>
        </w:tc>
      </w:tr>
      <w:tr w:rsidR="00DF3467" w:rsidRPr="00743CBD" w:rsidTr="00DF3467">
        <w:trPr>
          <w:tblCellSpacing w:w="15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467" w:rsidRDefault="00DF3467" w:rsidP="00DF3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467" w:rsidRPr="00743CBD" w:rsidRDefault="00DF3467" w:rsidP="00DF3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7" w:history="1">
              <w:r w:rsidRPr="00AA7A75">
                <w:rPr>
                  <w:rStyle w:val="a5"/>
                  <w:rFonts w:ascii="Arial" w:eastAsia="Times New Roman" w:hAnsi="Arial" w:cs="Arial"/>
                  <w:color w:val="auto"/>
                  <w:sz w:val="20"/>
                  <w:szCs w:val="20"/>
                  <w:u w:val="none"/>
                  <w:lang w:eastAsia="ru-RU"/>
                </w:rPr>
                <w:t>Аудит</w:t>
              </w:r>
            </w:hyperlink>
            <w:r w:rsidRPr="00AA7A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сфере закупок, а также соблюдение требований действующего законодательства в сфере закупок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 году ГП «Город Медынь»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467" w:rsidRPr="009904E7" w:rsidRDefault="00DF3467" w:rsidP="00EB0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Никитина С.В.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467" w:rsidRPr="009904E7" w:rsidRDefault="00DF3467" w:rsidP="00EB0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7.2022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</w:p>
          <w:p w:rsidR="00DF3467" w:rsidRPr="00743CBD" w:rsidRDefault="00DF3467" w:rsidP="00DF3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8.2022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467" w:rsidRPr="00743CBD" w:rsidRDefault="00DF3467" w:rsidP="00EB0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467" w:rsidRDefault="00DF3467" w:rsidP="00EB0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http</w:t>
            </w:r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eastAsia="ru-RU"/>
              </w:rPr>
              <w:t>://</w:t>
            </w:r>
          </w:p>
          <w:p w:rsidR="00DF3467" w:rsidRDefault="00DF3467" w:rsidP="00EB0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zakupki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.</w:t>
            </w:r>
          </w:p>
          <w:p w:rsidR="00DF3467" w:rsidRPr="00743CBD" w:rsidRDefault="00DF3467" w:rsidP="00EB0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gov.ru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467" w:rsidRPr="00743CBD" w:rsidRDefault="00DF3467" w:rsidP="00EB0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3467" w:rsidRPr="00743CBD" w:rsidTr="00B811A3">
        <w:trPr>
          <w:tblCellSpacing w:w="15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467" w:rsidRDefault="00DF3467" w:rsidP="00B81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3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467" w:rsidRPr="00743CBD" w:rsidRDefault="00DF3467" w:rsidP="00DF3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8" w:history="1">
              <w:r w:rsidRPr="00AA7A75">
                <w:rPr>
                  <w:rStyle w:val="a5"/>
                  <w:rFonts w:ascii="Arial" w:eastAsia="Times New Roman" w:hAnsi="Arial" w:cs="Arial"/>
                  <w:color w:val="auto"/>
                  <w:sz w:val="20"/>
                  <w:szCs w:val="20"/>
                  <w:u w:val="none"/>
                  <w:lang w:eastAsia="ru-RU"/>
                </w:rPr>
                <w:t>Аудит</w:t>
              </w:r>
            </w:hyperlink>
            <w:r w:rsidRPr="00AA7A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сфере закупок, а также соблюдение требований действующего законодательства в сфере закупок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 муниципальным казенным дошкольным образовательным учреждением «Детский сад «Пчелка»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467" w:rsidRPr="009904E7" w:rsidRDefault="00DF3467" w:rsidP="00EB0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Никитина С.В.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467" w:rsidRPr="009904E7" w:rsidRDefault="00DF3467" w:rsidP="00EB0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9.2022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</w:p>
          <w:p w:rsidR="00DF3467" w:rsidRPr="00743CBD" w:rsidRDefault="00DF3467" w:rsidP="00DF3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9.2022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467" w:rsidRPr="00743CBD" w:rsidRDefault="00DF3467" w:rsidP="00EB0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467" w:rsidRDefault="00DF3467" w:rsidP="00EB0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http</w:t>
            </w:r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eastAsia="ru-RU"/>
              </w:rPr>
              <w:t>://</w:t>
            </w:r>
          </w:p>
          <w:p w:rsidR="00DF3467" w:rsidRDefault="00DF3467" w:rsidP="00EB0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zakupki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.</w:t>
            </w:r>
          </w:p>
          <w:p w:rsidR="00DF3467" w:rsidRPr="00743CBD" w:rsidRDefault="00DF3467" w:rsidP="00EB0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gov.ru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467" w:rsidRPr="00743CBD" w:rsidRDefault="00DF3467" w:rsidP="00EB0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3467" w:rsidRPr="00743CBD" w:rsidTr="00B811A3">
        <w:trPr>
          <w:tblCellSpacing w:w="15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467" w:rsidRDefault="00DF3467" w:rsidP="00B81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467" w:rsidRPr="00743CBD" w:rsidRDefault="00DF3467" w:rsidP="00DF3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Pr="001C2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роверка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финансово-хозяйственной деятельности отдела культуры администрации муниципального района «Медынский район»</w:t>
            </w:r>
            <w:r w:rsidRPr="001C2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2020-</w:t>
            </w:r>
            <w:r w:rsidRPr="001C2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годы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467" w:rsidRPr="009904E7" w:rsidRDefault="00DF3467" w:rsidP="00EB0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Никитина С.В.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467" w:rsidRPr="009904E7" w:rsidRDefault="00DF3467" w:rsidP="00EB0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9.2022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</w:p>
          <w:p w:rsidR="00DF3467" w:rsidRPr="00743CBD" w:rsidRDefault="00DF3467" w:rsidP="00DF3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 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9.2022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467" w:rsidRPr="00743CBD" w:rsidRDefault="00DF3467" w:rsidP="00EB0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467" w:rsidRPr="00743CBD" w:rsidRDefault="00DF3467" w:rsidP="00EB0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467" w:rsidRPr="00743CBD" w:rsidRDefault="00DF3467" w:rsidP="00EB0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F1EB3" w:rsidRDefault="002F1EB3">
      <w:bookmarkStart w:id="0" w:name="_GoBack"/>
      <w:bookmarkEnd w:id="0"/>
    </w:p>
    <w:sectPr w:rsidR="002F1EB3" w:rsidSect="00137C55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BD"/>
    <w:rsid w:val="00051DA4"/>
    <w:rsid w:val="00077B84"/>
    <w:rsid w:val="000C216A"/>
    <w:rsid w:val="00112F75"/>
    <w:rsid w:val="00137C55"/>
    <w:rsid w:val="00145A92"/>
    <w:rsid w:val="001C2F47"/>
    <w:rsid w:val="001D766D"/>
    <w:rsid w:val="001F23D6"/>
    <w:rsid w:val="002C527D"/>
    <w:rsid w:val="002F1EB3"/>
    <w:rsid w:val="00466CFE"/>
    <w:rsid w:val="004B2FD7"/>
    <w:rsid w:val="004D0D4E"/>
    <w:rsid w:val="00530B26"/>
    <w:rsid w:val="0056212E"/>
    <w:rsid w:val="00614ADA"/>
    <w:rsid w:val="00743CBD"/>
    <w:rsid w:val="007469B9"/>
    <w:rsid w:val="00761CA0"/>
    <w:rsid w:val="007E590D"/>
    <w:rsid w:val="00880768"/>
    <w:rsid w:val="008C0C66"/>
    <w:rsid w:val="00921353"/>
    <w:rsid w:val="009904E7"/>
    <w:rsid w:val="009A614D"/>
    <w:rsid w:val="00A6181B"/>
    <w:rsid w:val="00A6278B"/>
    <w:rsid w:val="00A64CC4"/>
    <w:rsid w:val="00AA7A75"/>
    <w:rsid w:val="00B811A3"/>
    <w:rsid w:val="00BD3CCB"/>
    <w:rsid w:val="00C3499F"/>
    <w:rsid w:val="00C53F36"/>
    <w:rsid w:val="00C766F6"/>
    <w:rsid w:val="00DF3467"/>
    <w:rsid w:val="00E024B2"/>
    <w:rsid w:val="00E52FD0"/>
    <w:rsid w:val="00F9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CB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904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CB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904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07610">
                  <w:marLeft w:val="0"/>
                  <w:marRight w:val="0"/>
                  <w:marTop w:val="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093821678">
                      <w:marLeft w:val="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oblkaluga.ru/sub/control_palata/activities/index.php" TargetMode="External"/><Relationship Id="rId13" Type="http://schemas.openxmlformats.org/officeDocument/2006/relationships/hyperlink" Target="http://admoblkaluga.ru/upload/ctrlplt/shortinfo/2018/001.doc" TargetMode="External"/><Relationship Id="rId18" Type="http://schemas.openxmlformats.org/officeDocument/2006/relationships/hyperlink" Target="http://admoblkaluga.ru/sub/control_palata/activities/index.php" TargetMode="External"/><Relationship Id="rId26" Type="http://schemas.openxmlformats.org/officeDocument/2006/relationships/hyperlink" Target="http://admoblkaluga.ru/sub/control_palata/activities/index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dmoblkaluga.ru/upload/ctrlplt/shortinfo/2018/001.doc" TargetMode="External"/><Relationship Id="rId7" Type="http://schemas.openxmlformats.org/officeDocument/2006/relationships/hyperlink" Target="http://admoblkaluga.ru/upload/ctrlplt/shortinfo/2018/001.doc" TargetMode="External"/><Relationship Id="rId12" Type="http://schemas.openxmlformats.org/officeDocument/2006/relationships/hyperlink" Target="http://admoblkaluga.ru/sub/control_palata/activities/index.php" TargetMode="External"/><Relationship Id="rId17" Type="http://schemas.openxmlformats.org/officeDocument/2006/relationships/hyperlink" Target="http://admoblkaluga.ru/upload/ctrlplt/shortinfo/2018/001.doc" TargetMode="External"/><Relationship Id="rId25" Type="http://schemas.openxmlformats.org/officeDocument/2006/relationships/hyperlink" Target="http://admoblkaluga.ru/upload/ctrlplt/shortinfo/2018/001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dmoblkaluga.ru/sub/control_palata/activities/index.php" TargetMode="External"/><Relationship Id="rId20" Type="http://schemas.openxmlformats.org/officeDocument/2006/relationships/hyperlink" Target="http://admoblkaluga.ru/sub/control_palata/activities/index.php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dmoblkaluga.ru/sub/control_palata/activities/index.php" TargetMode="External"/><Relationship Id="rId11" Type="http://schemas.openxmlformats.org/officeDocument/2006/relationships/hyperlink" Target="http://admoblkaluga.ru/upload/ctrlplt/shortinfo/2018/001.doc" TargetMode="External"/><Relationship Id="rId24" Type="http://schemas.openxmlformats.org/officeDocument/2006/relationships/hyperlink" Target="http://admoblkaluga.ru/sub/control_palata/activities/index.php" TargetMode="External"/><Relationship Id="rId5" Type="http://schemas.openxmlformats.org/officeDocument/2006/relationships/hyperlink" Target="http://admoblkaluga.ru/upload/ctrlplt/shortinfo/2018/001.doc" TargetMode="External"/><Relationship Id="rId15" Type="http://schemas.openxmlformats.org/officeDocument/2006/relationships/hyperlink" Target="http://admoblkaluga.ru/upload/ctrlplt/shortinfo/2018/001.doc" TargetMode="External"/><Relationship Id="rId23" Type="http://schemas.openxmlformats.org/officeDocument/2006/relationships/hyperlink" Target="http://admoblkaluga.ru/upload/ctrlplt/shortinfo/2018/001.doc" TargetMode="External"/><Relationship Id="rId28" Type="http://schemas.openxmlformats.org/officeDocument/2006/relationships/hyperlink" Target="http://admoblkaluga.ru/upload/ctrlplt/shortinfo/2018/001.doc" TargetMode="External"/><Relationship Id="rId10" Type="http://schemas.openxmlformats.org/officeDocument/2006/relationships/hyperlink" Target="http://admoblkaluga.ru/sub/control_palata/activities/index.php" TargetMode="External"/><Relationship Id="rId19" Type="http://schemas.openxmlformats.org/officeDocument/2006/relationships/hyperlink" Target="http://admoblkaluga.ru/upload/ctrlplt/shortinfo/2018/00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oblkaluga.ru/upload/ctrlplt/shortinfo/2018/001.doc" TargetMode="External"/><Relationship Id="rId14" Type="http://schemas.openxmlformats.org/officeDocument/2006/relationships/hyperlink" Target="http://admoblkaluga.ru/sub/control_palata/activities/index.php" TargetMode="External"/><Relationship Id="rId22" Type="http://schemas.openxmlformats.org/officeDocument/2006/relationships/hyperlink" Target="http://admoblkaluga.ru/sub/control_palata/activities/index.php" TargetMode="External"/><Relationship Id="rId27" Type="http://schemas.openxmlformats.org/officeDocument/2006/relationships/hyperlink" Target="http://admoblkaluga.ru/upload/ctrlplt/shortinfo/2018/001.do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24</cp:revision>
  <dcterms:created xsi:type="dcterms:W3CDTF">2018-10-31T06:51:00Z</dcterms:created>
  <dcterms:modified xsi:type="dcterms:W3CDTF">2023-01-12T08:36:00Z</dcterms:modified>
</cp:coreProperties>
</file>